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CF91" w14:textId="4BBD5B19" w:rsidR="00491C74" w:rsidRDefault="009419D1">
      <w:r>
        <w:t>Der er stadig noget at kæmpe for</w:t>
      </w:r>
    </w:p>
    <w:p w14:paraId="3A5C9F3B" w14:textId="0E556969" w:rsidR="009419D1" w:rsidRDefault="009419D1"/>
    <w:p w14:paraId="7DB9A5DA" w14:textId="00B776E2" w:rsidR="009419D1" w:rsidRDefault="009419D1">
      <w:r>
        <w:t>I sidste uge, d. 8. marts var det kvindernes internationale kampdag. Jeg ved</w:t>
      </w:r>
      <w:r w:rsidR="00516F14">
        <w:t>,</w:t>
      </w:r>
      <w:r>
        <w:t xml:space="preserve"> at det er der mange, der ikke opdagede, men pyt. Og heldigvis er der rigtig mange ting som vi ikke længere behøver at kæmpe for som kvinder, vores formødre og forsøstre har taget mange kampe for os, og der er heldigvis også mænd som har kæmpet og kæmper for kvinders rettigheder.</w:t>
      </w:r>
    </w:p>
    <w:p w14:paraId="0400241F" w14:textId="147666D2" w:rsidR="009419D1" w:rsidRDefault="009419D1"/>
    <w:p w14:paraId="1D534A8D" w14:textId="46CC42AE" w:rsidR="009419D1" w:rsidRDefault="009419D1">
      <w:r>
        <w:t>Det skal nemlig ikke være en kamp mod kønnene, men for en fælles værdig og respektfuld hverdag og et arbejdsliv, vi alle kan være stolte af, også udad til i verden.</w:t>
      </w:r>
    </w:p>
    <w:p w14:paraId="2526EDF2" w14:textId="6183237F" w:rsidR="009419D1" w:rsidRDefault="009419D1"/>
    <w:p w14:paraId="7EF59D05" w14:textId="756C52B8" w:rsidR="009419D1" w:rsidRDefault="009419D1">
      <w:r>
        <w:t>Vi har opnået, at psykisk vold kan dømmes som kriminalitet og samtykke</w:t>
      </w:r>
      <w:r w:rsidR="00516F14">
        <w:t>-l</w:t>
      </w:r>
      <w:r>
        <w:t>oven er også et fremskridt. Men, og der er altså et lille men, og det er</w:t>
      </w:r>
      <w:r w:rsidR="00516F14">
        <w:t>,</w:t>
      </w:r>
      <w:r>
        <w:t xml:space="preserve"> at kvinder har brug for denne lov. Hvorfor er det overhovedet nødvendigt?</w:t>
      </w:r>
    </w:p>
    <w:p w14:paraId="6AB4E2F6" w14:textId="3873D807" w:rsidR="009419D1" w:rsidRDefault="009419D1"/>
    <w:p w14:paraId="28AC6538" w14:textId="77777777" w:rsidR="00516F14" w:rsidRDefault="009419D1">
      <w:r>
        <w:t>Burde det ikke være nok med et simpelt nej? Jo, det burde det, men det er bare ikke virkeligheden. I 1970’erne gik piger til selvforsvar for at kunne stå op for sig selv</w:t>
      </w:r>
      <w:r w:rsidR="006E0869">
        <w:t xml:space="preserve"> overfor en overfaldsmand, men det er ikke længere noget man gør. I dag ville jeg ønske</w:t>
      </w:r>
      <w:r w:rsidR="00516F14">
        <w:t>,</w:t>
      </w:r>
      <w:r w:rsidR="006E0869">
        <w:t xml:space="preserve"> at der var flere kurser, hvor piger lærer at sige nej, så en mand forstår det. </w:t>
      </w:r>
    </w:p>
    <w:p w14:paraId="2545A54A" w14:textId="77777777" w:rsidR="00516F14" w:rsidRDefault="00516F14"/>
    <w:p w14:paraId="4F334428" w14:textId="7BE2CD0A" w:rsidR="009419D1" w:rsidRDefault="006E0869">
      <w:r>
        <w:t>Hvor piger lærer</w:t>
      </w:r>
      <w:r w:rsidR="00516F14">
        <w:t>,</w:t>
      </w:r>
      <w:r>
        <w:t xml:space="preserve"> at det er deres krop og hvis noget føles forkert, så skal de fjerne sig fra situationen. Uanset om de er havnet i seng med en fyr, som virkede flink og rar til at starte med, så har de ret til at gå derfra, eller sige at han skal gå. </w:t>
      </w:r>
    </w:p>
    <w:p w14:paraId="68BA7C58" w14:textId="05888A84" w:rsidR="006E0869" w:rsidRDefault="006E0869">
      <w:r>
        <w:t xml:space="preserve">Bare fordi man har sagt A behøver man ikke sige B, hvis det føles forkert. </w:t>
      </w:r>
    </w:p>
    <w:p w14:paraId="62368B72" w14:textId="619075AB" w:rsidR="006E0869" w:rsidRDefault="006E0869"/>
    <w:p w14:paraId="7DFF187A" w14:textId="3024A7AC" w:rsidR="006E0869" w:rsidRDefault="006E0869">
      <w:r>
        <w:t>Men problemet er j</w:t>
      </w:r>
      <w:r w:rsidR="00516F14">
        <w:t>o,</w:t>
      </w:r>
      <w:r>
        <w:t xml:space="preserve"> at pigerne tror at det er dem, der er forkert på den. De har ikke lært at lytte til deres krop og tage den alvorligt. Jeg har hørt flere historier om piger, som fandt sig i at deres kæreste begik overgreb mod dem, igen og igen. Desværre skammer pigerne sig, og taler ikke med nogen om det.</w:t>
      </w:r>
    </w:p>
    <w:p w14:paraId="5F44F747" w14:textId="73CF59F9" w:rsidR="006E0869" w:rsidRDefault="006E0869"/>
    <w:p w14:paraId="74BBADF9" w14:textId="4E29A200" w:rsidR="006E0869" w:rsidRDefault="006E0869">
      <w:r>
        <w:t xml:space="preserve">Men </w:t>
      </w:r>
      <w:r w:rsidR="00336591">
        <w:t xml:space="preserve">kære </w:t>
      </w:r>
      <w:r>
        <w:t>pige, et forhold er aldrig så meget værd, at du skal finde dig i at blive slået eller have sex mod din vilje, give ham penge, du ikke har lyst til at give ham igen og igen.</w:t>
      </w:r>
      <w:r w:rsidR="00336591">
        <w:t xml:space="preserve"> Du er mere værd end det og der er masser af søde mænd, derude som vil behandle dig ordentligt.</w:t>
      </w:r>
    </w:p>
    <w:p w14:paraId="2E38B7F6" w14:textId="50F63521" w:rsidR="00336591" w:rsidRDefault="00336591"/>
    <w:p w14:paraId="106107E3" w14:textId="6839D992" w:rsidR="00336591" w:rsidRDefault="00336591">
      <w:r>
        <w:t>Vi skal lære vores børn at behandle hinanden med kærlighed og respekt, at lytte til hinanden og sig selv. At tage det de mærker i kroppen alvorligt, og vide at de har ret til at fjerne sig fra mennesker som får dem til at føle skam og mindreværd.</w:t>
      </w:r>
    </w:p>
    <w:p w14:paraId="0E5CAD2E" w14:textId="146C69D9" w:rsidR="00336591" w:rsidRDefault="00336591"/>
    <w:p w14:paraId="1E255CC9" w14:textId="4AD1B9CC" w:rsidR="00336591" w:rsidRDefault="00336591">
      <w:r>
        <w:t xml:space="preserve">I et parforhold er det </w:t>
      </w:r>
      <w:r w:rsidR="00516F14">
        <w:t xml:space="preserve">sundt og </w:t>
      </w:r>
      <w:r>
        <w:t xml:space="preserve">normalt, at man har lyst til at gøre hinanden glade og hjælpe hinanden, tale med respekt og gøre sig umage. Det er ikke </w:t>
      </w:r>
      <w:r w:rsidR="00516F14">
        <w:t xml:space="preserve">sundt eller </w:t>
      </w:r>
      <w:r>
        <w:t>normalt, at man nedgør hinanden, råber eller slår og bruger vold. Det er respektløst, ukærligt og ulovligt.</w:t>
      </w:r>
    </w:p>
    <w:p w14:paraId="40E13942" w14:textId="1B5E6901" w:rsidR="00336591" w:rsidRDefault="00336591"/>
    <w:p w14:paraId="0FEEFE8B" w14:textId="56A7DC33" w:rsidR="00336591" w:rsidRDefault="00336591">
      <w:r>
        <w:t xml:space="preserve">Og det er ikke sundt eller normalt at have sex efter et skænderi, det er som at lade som om, du ikke lige er blevet nedgjort og </w:t>
      </w:r>
      <w:r w:rsidR="00516F14">
        <w:t>råbt ad. Det skader ens selvrespekt og selvværd, hvis det gentager sig. Søg hjælp.</w:t>
      </w:r>
    </w:p>
    <w:p w14:paraId="58652DC8" w14:textId="77777777" w:rsidR="006E0869" w:rsidRDefault="006E0869"/>
    <w:sectPr w:rsidR="006E08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D1"/>
    <w:rsid w:val="00336591"/>
    <w:rsid w:val="00491C74"/>
    <w:rsid w:val="00516F14"/>
    <w:rsid w:val="006E0869"/>
    <w:rsid w:val="009419D1"/>
    <w:rsid w:val="00F928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4A8D4FE"/>
  <w15:chartTrackingRefBased/>
  <w15:docId w15:val="{67D3ECDC-DF74-4D4B-8F81-F0FC242E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 sand</dc:creator>
  <cp:keywords/>
  <dc:description/>
  <cp:lastModifiedBy>kimi sand</cp:lastModifiedBy>
  <cp:revision>2</cp:revision>
  <dcterms:created xsi:type="dcterms:W3CDTF">2022-03-09T08:26:00Z</dcterms:created>
  <dcterms:modified xsi:type="dcterms:W3CDTF">2022-03-09T08:26:00Z</dcterms:modified>
</cp:coreProperties>
</file>